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05pt; height:53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Жили в старину муж и жена. Прожили они жизнь в любви и согласии, но обидела их судьба: не было у них детей. Однажды говорит жена мужу:</w:t>
      </w:r>
      <w:br/>
      <w:r>
        <w:rPr>
          <w:sz w:val="21"/>
          <w:szCs w:val="21"/>
        </w:rPr>
        <w:t xml:space="preserve">— Мы теперь стары стали, сил мало осталось. Надо нам кого-нибудь вместо сына в дом взять. Стал бы он нас кормить в старости.</w:t>
      </w:r>
      <w:br/>
      <w:r>
        <w:rPr>
          <w:sz w:val="21"/>
          <w:szCs w:val="21"/>
        </w:rPr>
        <w:t xml:space="preserve">Отправился муж сына искать. Идет по лесной тропинке, смотрит — навстречу медведь. Хотел бежать, да сил нет, и решил: будь что будет. Поравнялся медведь со стариком и вдруг человеческим голосом заговорил:</w:t>
      </w:r>
      <w:br/>
      <w:r>
        <w:rPr>
          <w:sz w:val="21"/>
          <w:szCs w:val="21"/>
        </w:rPr>
        <w:t xml:space="preserve">— Куда идешь, дяденька?</w:t>
      </w:r>
      <w:br/>
      <w:r>
        <w:rPr>
          <w:sz w:val="21"/>
          <w:szCs w:val="21"/>
        </w:rPr>
        <w:t xml:space="preserve">— Да вот сына искать пошел…</w:t>
      </w:r>
      <w:br/>
      <w:r>
        <w:rPr>
          <w:sz w:val="21"/>
          <w:szCs w:val="21"/>
        </w:rPr>
        <w:t xml:space="preserve">— Возьми меня сыном, — говорит медведь.</w:t>
      </w:r>
      <w:br/>
      <w:r>
        <w:rPr>
          <w:sz w:val="21"/>
          <w:szCs w:val="21"/>
        </w:rPr>
        <w:t xml:space="preserve">Старик испугался, слова вымолвить не может.</w:t>
      </w:r>
      <w:br/>
      <w:r>
        <w:rPr>
          <w:sz w:val="21"/>
          <w:szCs w:val="21"/>
        </w:rPr>
        <w:t xml:space="preserve">А медведь ему:</w:t>
      </w:r>
      <w:br/>
      <w:r>
        <w:rPr>
          <w:sz w:val="21"/>
          <w:szCs w:val="21"/>
        </w:rPr>
        <w:t xml:space="preserve">— Не бойся, дяденька, я тебя не трону. Если возьмешь, буду тебе добрым сыном, а не возьмешь, иди спокойно своей дорогой.</w:t>
      </w:r>
      <w:br/>
      <w:r>
        <w:rPr>
          <w:sz w:val="21"/>
          <w:szCs w:val="21"/>
        </w:rPr>
        <w:t xml:space="preserve">Старик подумал-подумал: «Странный какой медведь, по-нашему говорит, пожалуй, надо взять». Привел медведя домой. Жена у окошка лен прядет. Муж говорит:</w:t>
      </w:r>
      <w:br/>
      <w:r>
        <w:rPr>
          <w:sz w:val="21"/>
          <w:szCs w:val="21"/>
        </w:rPr>
        <w:t xml:space="preserve">— Смотри, я сына нашел.</w:t>
      </w:r>
      <w:br/>
      <w:r>
        <w:rPr>
          <w:sz w:val="21"/>
          <w:szCs w:val="21"/>
        </w:rPr>
        <w:t xml:space="preserve">Медведь подает старухе лапу: «Здравствуй, мать!» Старушка так испугалась, что без чувств упала. Медведь лапой слегка ударил ее по плечу — она и очнулась. Медведь говорит:</w:t>
      </w:r>
      <w:br/>
      <w:r>
        <w:rPr>
          <w:sz w:val="21"/>
          <w:szCs w:val="21"/>
        </w:rPr>
        <w:t xml:space="preserve">— Не бойся, мать, я вас не трону.</w:t>
      </w:r>
      <w:br/>
      <w:r>
        <w:rPr>
          <w:sz w:val="21"/>
          <w:szCs w:val="21"/>
        </w:rPr>
        <w:t xml:space="preserve">Стали они жить втроем. Каждое утро сын-медведь спрашивает:</w:t>
      </w:r>
      <w:br/>
      <w:r>
        <w:rPr>
          <w:sz w:val="21"/>
          <w:szCs w:val="21"/>
        </w:rPr>
        <w:t xml:space="preserve">— Что надо делать, отец и мать?</w:t>
      </w:r>
      <w:br/>
      <w:r>
        <w:rPr>
          <w:sz w:val="21"/>
          <w:szCs w:val="21"/>
        </w:rPr>
        <w:t xml:space="preserve">Что отец да мать скажут, то и делает. Отец и мать не нарадуются. Но вот задумал их сын жениться. Отец и мать и рады бы иметь в доме невестку, да боязно: кто согласится за медведя замуж пойти?</w:t>
      </w:r>
      <w:r>
        <w:pict>
          <v:shape type="#_x0000_t75" style="width:153pt; height:433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А он говорит:</w:t>
      </w:r>
      <w:br/>
      <w:r>
        <w:rPr>
          <w:sz w:val="21"/>
          <w:szCs w:val="21"/>
        </w:rPr>
        <w:t xml:space="preserve">— Думаю к царевой дочери посвататься.</w:t>
      </w:r>
      <w:br/>
      <w:r>
        <w:rPr>
          <w:sz w:val="21"/>
          <w:szCs w:val="21"/>
        </w:rPr>
        <w:t xml:space="preserve">Вот ведь что придумал! Пытаются отец да мать сына образумить:</w:t>
      </w:r>
      <w:br/>
      <w:r>
        <w:rPr>
          <w:sz w:val="21"/>
          <w:szCs w:val="21"/>
        </w:rPr>
        <w:t xml:space="preserve">— Не отдаст тебе царь свою дочь. Мы — бедные старики, а ты, сын, хоть и хороший и добрый, да на человека-то не похож…</w:t>
      </w:r>
      <w:br/>
      <w:r>
        <w:rPr>
          <w:sz w:val="21"/>
          <w:szCs w:val="21"/>
        </w:rPr>
        <w:t xml:space="preserve">А сын-медведь свое:</w:t>
      </w:r>
      <w:br/>
      <w:r>
        <w:rPr>
          <w:sz w:val="21"/>
          <w:szCs w:val="21"/>
        </w:rPr>
        <w:t xml:space="preserve">— Попытка не пытка, посватаюсь, а там видно будет. Иди, отец, завтра к царю.</w:t>
      </w:r>
      <w:br/>
      <w:r>
        <w:rPr>
          <w:sz w:val="21"/>
          <w:szCs w:val="21"/>
        </w:rPr>
        <w:t xml:space="preserve">На следующее утро взял старик весла и отправился на лодке на другую сторону озера, где царский дворец стоял. Пришел к царю: так и так, мол, мой сын хочет на твоей дочери жениться. Царь было разгневался, а потом решил посмеяться над стариком.</w:t>
      </w:r>
      <w:br/>
      <w:r>
        <w:rPr>
          <w:sz w:val="21"/>
          <w:szCs w:val="21"/>
        </w:rPr>
        <w:t xml:space="preserve">— Что за сын у тебя? — спрашивает он. — Может, он царевич или королевич?</w:t>
      </w:r>
      <w:br/>
      <w:r>
        <w:rPr>
          <w:sz w:val="21"/>
          <w:szCs w:val="21"/>
        </w:rPr>
        <w:t xml:space="preserve">— Мой сын, — говорит старик, — похож на медведя.</w:t>
      </w:r>
      <w:br/>
      <w:r>
        <w:rPr>
          <w:sz w:val="21"/>
          <w:szCs w:val="21"/>
        </w:rPr>
        <w:t xml:space="preserve">Тут уж царь рассвирепел.</w:t>
      </w:r>
      <w:br/>
      <w:r>
        <w:rPr>
          <w:sz w:val="21"/>
          <w:szCs w:val="21"/>
        </w:rPr>
        <w:t xml:space="preserve">— Ах вот как! — говорит. — Так пусть прежде выстроит он такой же дворец, как у меня, а уж потом и сватается к моей дочери. А не сумеет дворца построить — за дерзость я вам обоим головы снесу.</w:t>
      </w:r>
      <w:br/>
      <w:r>
        <w:rPr>
          <w:sz w:val="21"/>
          <w:szCs w:val="21"/>
        </w:rPr>
        <w:t xml:space="preserve">Пришел старик домой опечаленный, говорит сыну:</w:t>
      </w:r>
      <w:br/>
      <w:r>
        <w:rPr>
          <w:sz w:val="21"/>
          <w:szCs w:val="21"/>
        </w:rPr>
        <w:t xml:space="preserve">— Я же говорил, не отдаст царь за тебя дочь. Велел он, чтобы ты такой же дворец, как у него, построил. А не сделаешь, так тебе и мне головы снесут.</w:t>
      </w:r>
      <w:br/>
      <w:r>
        <w:rPr>
          <w:sz w:val="21"/>
          <w:szCs w:val="21"/>
        </w:rPr>
        <w:t xml:space="preserve">Сын говорит:</w:t>
      </w:r>
      <w:br/>
      <w:r>
        <w:rPr>
          <w:sz w:val="21"/>
          <w:szCs w:val="21"/>
        </w:rPr>
        <w:t xml:space="preserve">— Оставь заботу на завтра.</w:t>
      </w:r>
      <w:br/>
      <w:r>
        <w:rPr>
          <w:sz w:val="21"/>
          <w:szCs w:val="21"/>
        </w:rPr>
        <w:t xml:space="preserve">Настал вечер. Когда старики уснули, сын-медведь вышел во двор. Первый раз поклонился на север, второй раз — на восход солнца, третий раз — на полдень. Откуда ни возьмись, нашло медведей видимо-невидимо. Обернулись молодцами и спрашивают:</w:t>
      </w:r>
      <w:r>
        <w:pict>
          <v:shape type="#_x0000_t75" style="width:143pt; height:429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— Что тебе надо, хозяин?</w:t>
      </w:r>
      <w:br/>
      <w:r>
        <w:rPr>
          <w:sz w:val="21"/>
          <w:szCs w:val="21"/>
        </w:rPr>
        <w:t xml:space="preserve">— Чтоб утром на этом месте стоял дворец лучше царского.</w:t>
      </w:r>
      <w:br/>
      <w:r>
        <w:rPr>
          <w:sz w:val="21"/>
          <w:szCs w:val="21"/>
        </w:rPr>
        <w:t xml:space="preserve">А сам вернулся в избу и лег спать. Утром старик и старуха глянули в окно — глазам своим не верят. Давай скорее сына будить:</w:t>
      </w:r>
      <w:br/>
      <w:r>
        <w:rPr>
          <w:sz w:val="21"/>
          <w:szCs w:val="21"/>
        </w:rPr>
        <w:t xml:space="preserve">— Вставай, сын! Посмотри на чудо: за ночь вырос дворец лучше царского!</w:t>
      </w:r>
      <w:br/>
      <w:r>
        <w:rPr>
          <w:sz w:val="21"/>
          <w:szCs w:val="21"/>
        </w:rPr>
        <w:t xml:space="preserve">Сын говорит:</w:t>
      </w:r>
      <w:br/>
      <w:r>
        <w:rPr>
          <w:sz w:val="21"/>
          <w:szCs w:val="21"/>
        </w:rPr>
        <w:t xml:space="preserve">— В этом дворце мы жить будем. Поди, отец, к царю, скажи, что я задание выполнил.</w:t>
      </w:r>
      <w:br/>
      <w:br/>
      <w:r>
        <w:rPr>
          <w:sz w:val="21"/>
          <w:szCs w:val="21"/>
        </w:rPr>
        <w:t xml:space="preserve">Пришел старик к царю, говорит:</w:t>
      </w:r>
      <w:br/>
      <w:r>
        <w:rPr>
          <w:sz w:val="21"/>
          <w:szCs w:val="21"/>
        </w:rPr>
        <w:t xml:space="preserve">— Исполнил мой сын твое задание. Выдавай за него свою дочь.</w:t>
      </w:r>
      <w:br/>
      <w:r>
        <w:rPr>
          <w:sz w:val="21"/>
          <w:szCs w:val="21"/>
        </w:rPr>
        <w:t xml:space="preserve">Но не так-то просто с царем сговориться. Говорит он старику:</w:t>
      </w:r>
      <w:r>
        <w:pict>
          <v:shape type="#_x0000_t75" style="width:151pt; height:42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— Пусть твой сын построит через озеро мост. И чтобы были на этом мосту мраморные столбы с самоцветными камнями, птицы-соловьи вокруг пели. Тогда и отдам свою дочь. А не сделает — за дерзость голову отрублю.</w:t>
      </w:r>
      <w:br/>
      <w:r>
        <w:rPr>
          <w:sz w:val="21"/>
          <w:szCs w:val="21"/>
        </w:rPr>
        <w:t xml:space="preserve">Опять пришел отец домой опечаленный.</w:t>
      </w:r>
      <w:br/>
      <w:r>
        <w:rPr>
          <w:sz w:val="21"/>
          <w:szCs w:val="21"/>
        </w:rPr>
        <w:t xml:space="preserve">— Царь задал новое задание, еще труднее. Велел он тебе через озеро мост построить, чтоб на мосту мраморные столбы стояли, самоцветные бы камни на каждом столбе горели и птицы-соловьи бы пели.</w:t>
      </w:r>
      <w:br/>
      <w:r>
        <w:rPr>
          <w:sz w:val="21"/>
          <w:szCs w:val="21"/>
        </w:rPr>
        <w:t xml:space="preserve">Сын говорит:</w:t>
      </w:r>
      <w:br/>
      <w:r>
        <w:rPr>
          <w:sz w:val="21"/>
          <w:szCs w:val="21"/>
        </w:rPr>
        <w:t xml:space="preserve">— Оставь, отец, заботу на завтра.</w:t>
      </w:r>
      <w:br/>
      <w:r>
        <w:rPr>
          <w:sz w:val="21"/>
          <w:szCs w:val="21"/>
        </w:rPr>
        <w:t xml:space="preserve">Наступил вечер. Когда отец с матерью уснули, вышел он во двор. Поклонился раз на север, второй раз — на восход солнца, третий раз поклонился на полдень. Как и первый раз набежало медведей полон двор. Обернулись они молодцами и спрашивают:</w:t>
      </w:r>
      <w:br/>
      <w:r>
        <w:rPr>
          <w:sz w:val="21"/>
          <w:szCs w:val="21"/>
        </w:rPr>
        <w:t xml:space="preserve">— Что тебе, хозяин?</w:t>
      </w:r>
      <w:br/>
      <w:r>
        <w:rPr>
          <w:sz w:val="21"/>
          <w:szCs w:val="21"/>
        </w:rPr>
        <w:t xml:space="preserve">— Надо, — говорит он, — к утру мост через озеро построить с мраморными столбами, и чтобы камни самоцветные горели на каждом столбе да птицы-соловьи бы пели.</w:t>
      </w:r>
      <w:br/>
      <w:r>
        <w:rPr>
          <w:sz w:val="21"/>
          <w:szCs w:val="21"/>
        </w:rPr>
        <w:t xml:space="preserve">А сам вернулся в дом, лег спать.</w:t>
      </w:r>
      <w:br/>
      <w:r>
        <w:rPr>
          <w:sz w:val="21"/>
          <w:szCs w:val="21"/>
        </w:rPr>
        <w:t xml:space="preserve">Встают утром отец и мать, удивляются: отчего это вся изба как будто сияет? Посмотрели в окно — а там мост через озеро проложен и камни самоцветные на мраморных столбах сверкают! Будят они сына:</w:t>
      </w:r>
      <w:br/>
      <w:r>
        <w:rPr>
          <w:sz w:val="21"/>
          <w:szCs w:val="21"/>
        </w:rPr>
        <w:t xml:space="preserve">— Вставай скорее! Смотри, вечером ничего не было, а теперь мост!</w:t>
      </w:r>
      <w:br/>
      <w:r>
        <w:rPr>
          <w:sz w:val="21"/>
          <w:szCs w:val="21"/>
        </w:rPr>
        <w:t xml:space="preserve">— Так и должно быть, — говорит сын. — По этому мосту к царю ездить будем.</w:t>
      </w:r>
      <w:r>
        <w:pict>
          <v:shape type="#_x0000_t75" style="width:142pt; height:584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Опять приходит отец к царю:</w:t>
      </w:r>
      <w:br/>
      <w:r>
        <w:rPr>
          <w:sz w:val="21"/>
          <w:szCs w:val="21"/>
        </w:rPr>
        <w:t xml:space="preserve">— Мой сын все выполнил, как ты велел. Теперь, верно, можно и свадьбу сыграть?</w:t>
      </w:r>
      <w:br/>
      <w:r>
        <w:rPr>
          <w:sz w:val="21"/>
          <w:szCs w:val="21"/>
        </w:rPr>
        <w:t xml:space="preserve">Задумался царь. Никак от старика не отделаться. Говорит старику:</w:t>
      </w:r>
      <w:br/>
      <w:r>
        <w:rPr>
          <w:sz w:val="21"/>
          <w:szCs w:val="21"/>
        </w:rPr>
        <w:t xml:space="preserve">— Я еще подумаю. Приходи через трое суток, тогда и скажу.</w:t>
      </w:r>
      <w:br/>
      <w:r>
        <w:rPr>
          <w:sz w:val="21"/>
          <w:szCs w:val="21"/>
        </w:rPr>
        <w:t xml:space="preserve">Идет старик домой, не знает, то ли радоваться, то ли горевать. Пришел домой, говорит сыну:</w:t>
      </w:r>
      <w:br/>
      <w:r>
        <w:rPr>
          <w:sz w:val="21"/>
          <w:szCs w:val="21"/>
        </w:rPr>
        <w:t xml:space="preserve">— Царь трое суток подумает, а потом свое слово скажет.</w:t>
      </w:r>
      <w:br/>
      <w:r>
        <w:rPr>
          <w:sz w:val="21"/>
          <w:szCs w:val="21"/>
        </w:rPr>
        <w:t xml:space="preserve">Сын говорит:</w:t>
      </w:r>
      <w:br/>
      <w:r>
        <w:rPr>
          <w:sz w:val="21"/>
          <w:szCs w:val="21"/>
        </w:rPr>
        <w:t xml:space="preserve">— За трое суток много можно выдумать, только все его думы будут напрасными.</w:t>
      </w:r>
      <w:br/>
      <w:r>
        <w:rPr>
          <w:sz w:val="21"/>
          <w:szCs w:val="21"/>
        </w:rPr>
        <w:t xml:space="preserve">Через три дня отец опять пошел к царю:</w:t>
      </w:r>
      <w:br/>
      <w:r>
        <w:rPr>
          <w:sz w:val="21"/>
          <w:szCs w:val="21"/>
        </w:rPr>
        <w:t xml:space="preserve">— Что, царь, надумал? Отдашь ли дочь за моего сына?</w:t>
      </w:r>
      <w:br/>
      <w:r>
        <w:rPr>
          <w:sz w:val="21"/>
          <w:szCs w:val="21"/>
        </w:rPr>
        <w:t xml:space="preserve">— Пусть твой сын сделает такую карету, которая бы сама по земле и по воде ходила, и на этой карете приедет за моей дочерью. А не то — голова долой!</w:t>
      </w:r>
      <w:br/>
      <w:r>
        <w:rPr>
          <w:sz w:val="21"/>
          <w:szCs w:val="21"/>
        </w:rPr>
        <w:t xml:space="preserve">Пошел отец домой, снова голову повесил. Говорит сыну:</w:t>
      </w:r>
      <w:br/>
      <w:r>
        <w:rPr>
          <w:sz w:val="21"/>
          <w:szCs w:val="21"/>
        </w:rPr>
        <w:t xml:space="preserve">— Вот что царь надумал: пусть, говорит, твой сын сделает карету, которая бы сама по земле и по воде ходила.</w:t>
      </w:r>
      <w:br/>
      <w:r>
        <w:rPr>
          <w:sz w:val="21"/>
          <w:szCs w:val="21"/>
        </w:rPr>
        <w:t xml:space="preserve">— Три дня царь думал и только-то всего придумал! — говорит сын. — Оставь, отец, заботу на завтра.</w:t>
      </w:r>
      <w:br/>
      <w:r>
        <w:rPr>
          <w:sz w:val="21"/>
          <w:szCs w:val="21"/>
        </w:rPr>
        <w:t xml:space="preserve">Настал вечер, отец да мать легли спать. А сын-медведь вышел во двор, поклонился один раз на север, второй раз — на восход солнца, третий раз — на полдень. Набежало из лесу медведей видимо-невидимо. Обернулись они молодцами и спрашивают:</w:t>
      </w:r>
      <w:br/>
      <w:r>
        <w:rPr>
          <w:sz w:val="21"/>
          <w:szCs w:val="21"/>
        </w:rPr>
        <w:t xml:space="preserve">— Что теперь тебе, хозяин?</w:t>
      </w:r>
      <w:br/>
      <w:r>
        <w:rPr>
          <w:sz w:val="21"/>
          <w:szCs w:val="21"/>
        </w:rPr>
        <w:t xml:space="preserve">— Надо, — говорит он, — к утру такую карету смастерить, которая бы сама по земле и по воде ходила.</w:t>
      </w:r>
      <w:br/>
      <w:r>
        <w:rPr>
          <w:sz w:val="21"/>
          <w:szCs w:val="21"/>
        </w:rPr>
        <w:t xml:space="preserve">А сам вернулся в дом и лег спать. Отец да мать встали утром, смотрят: а под окном карета золотом и серебром на солнце сверкает!</w:t>
      </w:r>
      <w:br/>
      <w:r>
        <w:rPr>
          <w:sz w:val="21"/>
          <w:szCs w:val="21"/>
        </w:rPr>
        <w:t xml:space="preserve">Будят они сына:</w:t>
      </w:r>
      <w:br/>
      <w:r>
        <w:rPr>
          <w:sz w:val="21"/>
          <w:szCs w:val="21"/>
        </w:rPr>
        <w:t xml:space="preserve">— Вставай, сын! Смотри, вечером во дворе ничего не было, а теперь карета под окнами такая, что даже во сне не приснится.</w:t>
      </w:r>
      <w:br/>
      <w:r>
        <w:rPr>
          <w:sz w:val="21"/>
          <w:szCs w:val="21"/>
        </w:rPr>
        <w:t xml:space="preserve">Сын и говорит:</w:t>
      </w:r>
      <w:br/>
      <w:r>
        <w:rPr>
          <w:sz w:val="21"/>
          <w:szCs w:val="21"/>
        </w:rPr>
        <w:t xml:space="preserve">— Одевайтесь, отец и мать, — в этой карете за царской дочерью поедем.</w:t>
      </w:r>
      <w:r>
        <w:pict>
          <v:shape type="#_x0000_t75" style="width:405pt; height:408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>
          <w:sz w:val="21"/>
          <w:szCs w:val="21"/>
        </w:rPr>
        <w:t xml:space="preserve">Принарядились они, сели в карету и поехали. Едут по мосту с мраморными столбами, а кругом птицы-соловьи заливаются. Видят царские слуги, что карета без лошадей, сама идет. Побежали к царю. Царь думает: «Не избавиться мне от этого жениха, никак не добраться до его головы — все задания выполнил. Знать, сила у него такая есть».</w:t>
      </w:r>
      <w:br/>
      <w:br/>
      <w:r>
        <w:rPr>
          <w:sz w:val="21"/>
          <w:szCs w:val="21"/>
        </w:rPr>
        <w:t xml:space="preserve">Отец и мать выходят из кареты, а сын остается в карете. Заходят старики в царские палаты, царь выходит им навстречу.</w:t>
      </w:r>
      <w:br/>
      <w:r>
        <w:rPr>
          <w:sz w:val="21"/>
          <w:szCs w:val="21"/>
        </w:rPr>
        <w:t xml:space="preserve">— А где же жених? Почему не заходит в палаты? — спрашивает царь.</w:t>
      </w:r>
      <w:br/>
      <w:r>
        <w:rPr>
          <w:sz w:val="21"/>
          <w:szCs w:val="21"/>
        </w:rPr>
        <w:t xml:space="preserve">Зовут жениха, а он в ответ:</w:t>
      </w:r>
      <w:br/>
      <w:r>
        <w:rPr>
          <w:sz w:val="21"/>
          <w:szCs w:val="21"/>
        </w:rPr>
        <w:t xml:space="preserve">— Пусть царская дочь сама ко мне выйдет.</w:t>
      </w:r>
      <w:br/>
      <w:r>
        <w:rPr>
          <w:sz w:val="21"/>
          <w:szCs w:val="21"/>
        </w:rPr>
        <w:t xml:space="preserve">Вышла царевна жениха встречать, подошла к карете, руку подала, но как разглядела молодца — чувств лишилась, бездыханная стала.</w:t>
      </w:r>
      <w:br/>
      <w:r>
        <w:rPr>
          <w:sz w:val="21"/>
          <w:szCs w:val="21"/>
        </w:rPr>
        <w:t xml:space="preserve">Жених вышел из кареты, тронул ее лапой слегка по плечу, девушка и пришла в себя. Пошли они во дворец. Загоревали царь с царицей: правду старик сказал, что сын на медведя похож. Как же дочь с таким мужем жить будет? Но свадьбу справлять надо, коли он все задания выполнил.</w:t>
      </w:r>
      <w:br/>
      <w:br/>
      <w:r>
        <w:rPr>
          <w:sz w:val="21"/>
          <w:szCs w:val="21"/>
        </w:rPr>
        <w:t xml:space="preserve">Справили свадьбу, поехали молодые в дом мужа. А когда настал вечер, сбросил муж с себя медвежью шкуру — и превратился в юношу, что ни в песне спеть, ни в сказке сказать! Обрадовалась царская дочь. А утром муж опять надел медвежью шкуру и стал, как прежде, медведем.</w:t>
      </w:r>
      <w:r>
        <w:rPr>
          <w:sz w:val="21"/>
          <w:szCs w:val="21"/>
          <w:u w:val="single"/>
        </w:rPr>
        <w:t xml:space="preserve"> </w:t>
      </w:r>
    </w:p>
    <w:p>
      <w:pPr>
        <w:jc w:val="both"/>
      </w:pPr>
      <w:r>
        <w:pict>
          <v:shape type="#_x0000_t75" style="width:402pt; height:460pt; margin-left:0pt; margin-top:0pt; position:relative; mso-position-horizontal:lef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>
          <w:sz w:val="21"/>
          <w:szCs w:val="21"/>
        </w:rPr>
        <w:t xml:space="preserve">Живут-поживают, а жене хочется узнать, что за чудеса творятся с мужем. Однажды она и начала выпытывать:</w:t>
      </w:r>
      <w:br/>
      <w:r>
        <w:rPr>
          <w:sz w:val="21"/>
          <w:szCs w:val="21"/>
        </w:rPr>
        <w:t xml:space="preserve">— Что за чудеса с тобой творятся? Днем ты медведь, а вечером такой молодец, что ни в песне спеть, ни в сказке сказать. Почему ты не можешь всегда быть человеком?</w:t>
      </w:r>
      <w:br/>
      <w:r>
        <w:rPr>
          <w:sz w:val="21"/>
          <w:szCs w:val="21"/>
        </w:rPr>
        <w:t xml:space="preserve">— Не могу я тебе этого сказать, — говорит муж. — Но знай, теперь уже недолго мне осталось медведем ходить. Скоро превращусь в человека. Но об этом пока никто не должен знать.</w:t>
      </w:r>
      <w:br/>
      <w:r>
        <w:rPr>
          <w:sz w:val="21"/>
          <w:szCs w:val="21"/>
        </w:rPr>
        <w:t xml:space="preserve">— Доверься мне, я сумею сохранить тайну, — просит жена.</w:t>
      </w:r>
      <w:br/>
      <w:r>
        <w:rPr>
          <w:sz w:val="21"/>
          <w:szCs w:val="21"/>
        </w:rPr>
        <w:t xml:space="preserve">— Ну так слушай. Когда я был мальчиком, Сюоятар похитила меня у родителей. Потом, когда подрос, я сбежал от нее, и за это она обратила меня в медведя на три года. Через месяц этот срок кончится. Колдовство ее перестанет иметь силу.</w:t>
      </w:r>
      <w:br/>
      <w:br/>
      <w:r>
        <w:rPr>
          <w:sz w:val="21"/>
          <w:szCs w:val="21"/>
        </w:rPr>
        <w:t xml:space="preserve">Так и рассказал жене всю правду. Прошло сколько-то времени, поехали молодые в гости к царю. А царица и начала свою дочь расспрашивать:</w:t>
      </w:r>
      <w:br/>
      <w:r>
        <w:rPr>
          <w:sz w:val="21"/>
          <w:szCs w:val="21"/>
        </w:rPr>
        <w:t xml:space="preserve">— Как же ты, доченька, живешь с таким мужем? Ведь и смотреть на него страшно.</w:t>
      </w:r>
      <w:br/>
      <w:r>
        <w:rPr>
          <w:sz w:val="21"/>
          <w:szCs w:val="21"/>
        </w:rPr>
        <w:t xml:space="preserve">Дочь говорит:</w:t>
      </w:r>
      <w:r>
        <w:pict>
          <v:shape type="#_x0000_t75" style="width:150pt; height:445pt; margin-left:0pt; margin-top:0pt; position:relative; mso-position-horizontal:right; mso-position-vertical:top; mso-position-horizontal-relative:page; mso-position-vertical-relative:line;">
            <w10:wrap type="tight" anchorx="page"/>
            <v:imagedata r:id="rId14" o:title=""/>
          </v:shape>
        </w:pict>
      </w:r>
      <w:r>
        <w:rPr>
          <w:sz w:val="21"/>
          <w:szCs w:val="21"/>
        </w:rPr>
        <w:t xml:space="preserve">— Он очень хороший, меня не обижает.</w:t>
      </w:r>
      <w:br/>
      <w:r>
        <w:rPr>
          <w:sz w:val="21"/>
          <w:szCs w:val="21"/>
        </w:rPr>
        <w:t xml:space="preserve">А мать все свое: «Да на человека-то он не похож». Обидно стало дочери, забыла она предупреждение мужа и все матери рассказала. Рассказала, как его Сюоятар заколдовала, как он превращается в молодца, красивее и лучше которого нет во всем царстве.</w:t>
      </w:r>
      <w:br/>
      <w:r>
        <w:rPr>
          <w:sz w:val="21"/>
          <w:szCs w:val="21"/>
        </w:rPr>
        <w:t xml:space="preserve">Легли они вечером спать, а царица прокралась в спальню, схватила медвежью шкуру и в печи сожгла.</w:t>
      </w:r>
      <w:br/>
      <w:r>
        <w:rPr>
          <w:sz w:val="21"/>
          <w:szCs w:val="21"/>
        </w:rPr>
        <w:t xml:space="preserve">Утром муж смотрит — нет шкуры. Опечалился он, говорит жене:</w:t>
      </w:r>
      <w:br/>
      <w:r>
        <w:rPr>
          <w:sz w:val="21"/>
          <w:szCs w:val="21"/>
        </w:rPr>
        <w:t xml:space="preserve">— Не послушалась ты меня, вот и навлекла беду. Больше ты меня не увидишь.</w:t>
      </w:r>
      <w:br/>
      <w:r>
        <w:rPr>
          <w:sz w:val="21"/>
          <w:szCs w:val="21"/>
        </w:rPr>
        <w:t xml:space="preserve">Дал жене на память шелковый пояс, снял кольцо с пальца, попрощался и исчез — только она его и видела.</w:t>
      </w:r>
      <w:br/>
      <w:br/>
      <w:r>
        <w:rPr>
          <w:sz w:val="21"/>
          <w:szCs w:val="21"/>
        </w:rPr>
        <w:t xml:space="preserve">Заплакала царская дочь, говорит матери:</w:t>
      </w:r>
      <w:br/>
      <w:r>
        <w:rPr>
          <w:sz w:val="21"/>
          <w:szCs w:val="21"/>
        </w:rPr>
        <w:t xml:space="preserve">— Что ты наделала? Погубила ты мою жизнь!</w:t>
      </w:r>
      <w:br/>
      <w:r>
        <w:rPr>
          <w:sz w:val="21"/>
          <w:szCs w:val="21"/>
        </w:rPr>
        <w:t xml:space="preserve">Вернулась она в дом мужа, к старику и старухе. Живет с ними, годам счета не ведет, все тоскует. Однажды и говорит старикам:</w:t>
      </w:r>
      <w:br/>
      <w:r>
        <w:rPr>
          <w:sz w:val="21"/>
          <w:szCs w:val="21"/>
        </w:rPr>
        <w:t xml:space="preserve">— Не могу я больше так жить. Пойду мужа искать. Если найду — вернусь вместе с ним, а не найду — где-нибудь на дороге умру.</w:t>
      </w:r>
      <w:r>
        <w:pict>
          <v:shape type="#_x0000_t75" style="width:140pt; height:437pt; margin-left:0pt; margin-top:0pt; position:relative; mso-position-horizontal:left; mso-position-vertical:top; mso-position-horizontal-relative:page; mso-position-vertical-relative:line;">
            <w10:wrap type="tight" anchorx="page"/>
            <v:imagedata r:id="rId15" o:title=""/>
          </v:shape>
        </w:pict>
      </w:r>
      <w:r>
        <w:rPr>
          <w:sz w:val="21"/>
          <w:szCs w:val="21"/>
        </w:rPr>
        <w:t xml:space="preserve">И отправилась мужа искать. Идет по лесам, идет по болотам, через скалы, через бурелом перелезает. Пришла в темный еловый лес. Смотрит — избушка на петушиных шпорах вертится.</w:t>
      </w:r>
      <w:br/>
      <w:r>
        <w:rPr>
          <w:sz w:val="21"/>
          <w:szCs w:val="21"/>
        </w:rPr>
        <w:t xml:space="preserve">— Избушка, избушка, — говорит женщина, — не вертись, остановись, стань к лесу задом, ко мне передом! Дай путнику заночевать, озябшему обогреться.</w:t>
      </w:r>
      <w:br/>
      <w:r>
        <w:rPr>
          <w:sz w:val="21"/>
          <w:szCs w:val="21"/>
        </w:rPr>
        <w:t xml:space="preserve">Избушка остановилась. Заходит она в избу, а там старуха на печном столбе сидит, угли в печке носом шевелит и приговаривает:</w:t>
      </w:r>
      <w:br/>
      <w:r>
        <w:rPr>
          <w:sz w:val="21"/>
          <w:szCs w:val="21"/>
        </w:rPr>
        <w:t xml:space="preserve">— Вот хорошо, сама человечина пришла: мне есть, пить да за ухо лить!</w:t>
      </w:r>
      <w:br/>
      <w:r>
        <w:rPr>
          <w:sz w:val="21"/>
          <w:szCs w:val="21"/>
        </w:rPr>
        <w:t xml:space="preserve">Отвечает женщина:</w:t>
      </w:r>
      <w:br/>
      <w:r>
        <w:rPr>
          <w:sz w:val="21"/>
          <w:szCs w:val="21"/>
        </w:rPr>
        <w:t xml:space="preserve">— Какая, бабушка, из путника еда: ни мяса, ни жира, одни жилы да кости. Лучше бы накормила, напоила, а тогда уже и съела.</w:t>
      </w:r>
      <w:br/>
      <w:r>
        <w:rPr>
          <w:sz w:val="21"/>
          <w:szCs w:val="21"/>
        </w:rPr>
        <w:t xml:space="preserve">— Ишь ты, — удивляется старуха, — сумела ответить!</w:t>
      </w:r>
      <w:br/>
      <w:r>
        <w:rPr>
          <w:sz w:val="21"/>
          <w:szCs w:val="21"/>
        </w:rPr>
        <w:t xml:space="preserve">Накормила она ее, напоила, стала расспрашивать.</w:t>
      </w:r>
      <w:br/>
      <w:r>
        <w:rPr>
          <w:sz w:val="21"/>
          <w:szCs w:val="21"/>
        </w:rPr>
        <w:t xml:space="preserve">Женщина все ей и рассказала. Старуха говорит:</w:t>
      </w:r>
      <w:br/>
      <w:r>
        <w:rPr>
          <w:sz w:val="21"/>
          <w:szCs w:val="21"/>
        </w:rPr>
        <w:t xml:space="preserve">— Видала я твоего мужа. Девять лет назад он здесь проходил, ночь у меня переночевал.</w:t>
      </w:r>
      <w:br/>
      <w:r>
        <w:rPr>
          <w:sz w:val="21"/>
          <w:szCs w:val="21"/>
        </w:rPr>
        <w:t xml:space="preserve">Наутро собралась женщина в путь. Старуха и говорит ей:</w:t>
      </w:r>
      <w:br/>
      <w:r>
        <w:rPr>
          <w:sz w:val="21"/>
          <w:szCs w:val="21"/>
        </w:rPr>
        <w:t xml:space="preserve">— Дальше, за три года пути отсюда, живет моя старшая сестра. Она больше моего знает. Но как зайдешь в избу, сумей ей ответить.</w:t>
      </w:r>
      <w:r>
        <w:pict>
          <v:shape type="#_x0000_t75" style="width:405pt; height:40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6" o:title=""/>
          </v:shape>
        </w:pict>
      </w:r>
      <w:r>
        <w:rPr>
          <w:sz w:val="21"/>
          <w:szCs w:val="21"/>
        </w:rPr>
        <w:t xml:space="preserve">Пустилась женщина в путь. Идет по лесам, по борам, сухие болота прямиком переходит, топкие болота кругом обходит. Пришла в темный еловый лес. Смотрит — стоит избушка на петушиных шпорах и вертится. Стала она приговаривать:</w:t>
      </w:r>
      <w:br/>
      <w:r>
        <w:rPr>
          <w:sz w:val="21"/>
          <w:szCs w:val="21"/>
        </w:rPr>
        <w:t xml:space="preserve">— Избушка, избушка, не вертись, остановись, стань к лесу задом, ко мне передом! Дай путнику заночевать, озябшему обогреться.</w:t>
      </w:r>
      <w:br/>
      <w:r>
        <w:rPr>
          <w:sz w:val="21"/>
          <w:szCs w:val="21"/>
        </w:rPr>
        <w:t xml:space="preserve">Избушка остановилась. Заходит она в избу, а там старуха, страшнее первой. На печном столбе сидит, ноги вокруг столба обвила, носом угли в печке шевелит:</w:t>
      </w:r>
      <w:br/>
      <w:r>
        <w:rPr>
          <w:sz w:val="21"/>
          <w:szCs w:val="21"/>
        </w:rPr>
        <w:t xml:space="preserve">— Хо-хо, вот и человечина сама пришла, мне есть, пить да за ухо лить!</w:t>
      </w:r>
      <w:br/>
      <w:r>
        <w:rPr>
          <w:sz w:val="21"/>
          <w:szCs w:val="21"/>
        </w:rPr>
        <w:t xml:space="preserve">Женщина в ответ:</w:t>
      </w:r>
      <w:br/>
      <w:r>
        <w:rPr>
          <w:sz w:val="21"/>
          <w:szCs w:val="21"/>
        </w:rPr>
        <w:t xml:space="preserve">— Какая, бабушка, из путника еда: горстка костей да ложка крови. Лучше бы накормила, напоила да спать уложила, глядишь, помягче бы я стала, тогда и съела бы.</w:t>
      </w:r>
      <w:br/>
      <w:r>
        <w:rPr>
          <w:sz w:val="21"/>
          <w:szCs w:val="21"/>
        </w:rPr>
        <w:t xml:space="preserve">— Ишь ты, сумела ответить! — похвалила старуха.</w:t>
      </w:r>
      <w:br/>
      <w:r>
        <w:rPr>
          <w:sz w:val="21"/>
          <w:szCs w:val="21"/>
        </w:rPr>
        <w:t xml:space="preserve">Слезла она с печного столба, накормила, напоила женщину, спать уложила. Утром стала ее расспрашивать:</w:t>
      </w:r>
      <w:br/>
      <w:r>
        <w:rPr>
          <w:sz w:val="21"/>
          <w:szCs w:val="21"/>
        </w:rPr>
        <w:t xml:space="preserve">— Откуда идешь, куда бредешь?</w:t>
      </w:r>
      <w:br/>
      <w:r>
        <w:rPr>
          <w:sz w:val="21"/>
          <w:szCs w:val="21"/>
        </w:rPr>
        <w:t xml:space="preserve">Рассказала та все: как мужа потеряла, как искать его пошла. Старуха говорит:</w:t>
      </w:r>
      <w:br/>
      <w:r>
        <w:rPr>
          <w:sz w:val="21"/>
          <w:szCs w:val="21"/>
        </w:rPr>
        <w:t xml:space="preserve">— Твой муж проходил здесь шесть лет назад. Дальше, за три года пути отсюда, живет моя старшая сестра. Я грозна, только она в три раза грознее. Она тебе скажет, где твой муж. Но сумей хорошо ей ответить.</w:t>
      </w:r>
      <w:br/>
      <w:r>
        <w:rPr>
          <w:sz w:val="21"/>
          <w:szCs w:val="21"/>
        </w:rPr>
        <w:t xml:space="preserve">Пустилась она опять в путь. Идет, идет, через леса и топи. Озера обходит, реки переплывает. Приходит опять в темный еловый лес. Смотрит — стоит избушка на петушиных шпорах и вертится. Она и говорит избушке:</w:t>
      </w:r>
      <w:br/>
      <w:r>
        <w:rPr>
          <w:sz w:val="21"/>
          <w:szCs w:val="21"/>
        </w:rPr>
        <w:t xml:space="preserve">— Избушка, избушка, не вертись, остановись, стань к лесу задом, ко мне передом! Дай путнику заночевать, озябшему обогреться.</w:t>
      </w:r>
      <w:r>
        <w:pict>
          <v:shape type="#_x0000_t75" style="width:154pt; height:432pt; margin-left:0pt; margin-top:0pt; position:relative; mso-position-horizontal:left; mso-position-vertical:top; mso-position-horizontal-relative:page; mso-position-vertical-relative:line;">
            <w10:wrap type="tight" anchorx="page"/>
            <v:imagedata r:id="rId17" o:title=""/>
          </v:shape>
        </w:pict>
      </w:r>
      <w:r>
        <w:rPr>
          <w:sz w:val="21"/>
          <w:szCs w:val="21"/>
        </w:rPr>
        <w:t xml:space="preserve">Избушка остановилась. Заходит женщина в избу, а там старуха — страшнее страшного. Сидит на печном столбе: руки, как грабли, глаза, как плошки, носом горящие угли в печке шевелит. Увидела старуха путницу, обрадовалась:</w:t>
      </w:r>
      <w:br/>
      <w:r>
        <w:rPr>
          <w:sz w:val="21"/>
          <w:szCs w:val="21"/>
        </w:rPr>
        <w:t xml:space="preserve">— Хо-хо! Сама человечина прямо в рот лезет!</w:t>
      </w:r>
      <w:br/>
      <w:r>
        <w:rPr>
          <w:sz w:val="21"/>
          <w:szCs w:val="21"/>
        </w:rPr>
        <w:t xml:space="preserve">Женщина отвечает:</w:t>
      </w:r>
      <w:br/>
      <w:r>
        <w:rPr>
          <w:sz w:val="21"/>
          <w:szCs w:val="21"/>
        </w:rPr>
        <w:t xml:space="preserve">— Какая, бабушка, из путника еда: вместо мяса кости, вместо крови водица. Ты бы меня накормила, напоила, в баньке попарила да спать уложила — а уж потом бы и съела.</w:t>
      </w:r>
      <w:br/>
      <w:r>
        <w:rPr>
          <w:sz w:val="21"/>
          <w:szCs w:val="21"/>
        </w:rPr>
        <w:t xml:space="preserve">— Ишь ты, сумела ответить!</w:t>
      </w:r>
      <w:br/>
      <w:r>
        <w:rPr>
          <w:sz w:val="21"/>
          <w:szCs w:val="21"/>
        </w:rPr>
        <w:t xml:space="preserve">Спустилась старуха с печного столба, накормила, напоила путницу, в бане попарила, спать уложила.</w:t>
      </w:r>
      <w:br/>
      <w:r>
        <w:rPr>
          <w:sz w:val="21"/>
          <w:szCs w:val="21"/>
        </w:rPr>
        <w:t xml:space="preserve">Трое суток проспала царская дочь. На четвертое утро просыпается. Старуха и начинает расспрашивать:</w:t>
      </w:r>
      <w:br/>
      <w:r>
        <w:rPr>
          <w:sz w:val="21"/>
          <w:szCs w:val="21"/>
        </w:rPr>
        <w:t xml:space="preserve">— Откуда идешь, куда бредешь?</w:t>
      </w:r>
      <w:br/>
      <w:r>
        <w:rPr>
          <w:sz w:val="21"/>
          <w:szCs w:val="21"/>
        </w:rPr>
        <w:t xml:space="preserve">Женщина рассказала.</w:t>
      </w:r>
      <w:br/>
      <w:r>
        <w:rPr>
          <w:sz w:val="21"/>
          <w:szCs w:val="21"/>
        </w:rPr>
        <w:t xml:space="preserve">Старуха говорит:</w:t>
      </w:r>
      <w:br/>
      <w:r>
        <w:rPr>
          <w:sz w:val="21"/>
          <w:szCs w:val="21"/>
        </w:rPr>
        <w:t xml:space="preserve">— Знаю я твоего мужа. Три года тому назад он здесь проходил. Теперь он у Сюоятар в работниках.</w:t>
      </w:r>
      <w:br/>
      <w:r>
        <w:rPr>
          <w:sz w:val="21"/>
          <w:szCs w:val="21"/>
        </w:rPr>
        <w:t xml:space="preserve">— Как же мне его найти, в глаза ему хоть один раз заглянуть? — спрашивает женщина.</w:t>
      </w:r>
      <w:br/>
      <w:r>
        <w:rPr>
          <w:sz w:val="21"/>
          <w:szCs w:val="21"/>
        </w:rPr>
        <w:t xml:space="preserve">— Найти-то можно, но повидаться с ним трудно, — говорит старуха. — Сюоятар его зорко стережет. Каждое утро она посылает его через непроходимые леса дальнее поле пахать. А поле это заколдованное — вся изгородь вокруг него обвита змеями. А на ночь Сюоятар запирает его в амбар и перед сном поит сонным зельем, чтобы он ночью не убежал. Но я тебе помогу. У Сюоятар есть три амбара, полных льна. Ты попросись к ней прясть, она тебя возьмет, но даст одну неделю сроку. Если ты за это время не спрядешь весь лен, Сюоятар превратит тебя в чайку. Но я дам тебе вот эту дудку. Как только дунешь в нее, появится мышей видимо-невидимо. Хлопни три раза в ладоши — и они превратятся в девушек и спрядут тебе лен. А еще дам я тебе вот это перышко ласточки, оно тоже может пригодиться. Дунь на него и обернешься ласточкой.</w:t>
      </w:r>
      <w:r>
        <w:pict>
          <v:shape type="#_x0000_t75" style="width:560pt; height:277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Поблагодарила женщина старуху и пошла к Сюоятар. Три года шла, пути не разбирая. Ночи не спала. И дошла наконец до лесной поляны, где был дом Сюоятар. Заходит в избу, здоровается.</w:t>
      </w:r>
      <w:br/>
      <w:r>
        <w:rPr>
          <w:sz w:val="21"/>
          <w:szCs w:val="21"/>
        </w:rPr>
        <w:t xml:space="preserve">— Откуда ты взялась? — спрашивает Сюоятар. — Люди сюда не знают дороги.</w:t>
      </w:r>
      <w:br/>
      <w:r>
        <w:rPr>
          <w:sz w:val="21"/>
          <w:szCs w:val="21"/>
        </w:rPr>
        <w:t xml:space="preserve">— А я, тетенька, заблудилась, совсем обессилела от голода. Позволь мне у тебя немного пожить, сил набраться. Может, работа есть какая, я ведь прясть большая мастерица.</w:t>
      </w:r>
      <w:br/>
      <w:r>
        <w:rPr>
          <w:sz w:val="21"/>
          <w:szCs w:val="21"/>
        </w:rPr>
        <w:t xml:space="preserve">— Работа-то у меня есть, — говорит Сюоятар. Видишь три амбара? Они полны льна. Если спрядешь весь лен за неделю — добром отпущу, а не спрядешь — пеняй на себя!</w:t>
      </w:r>
      <w:br/>
      <w:r>
        <w:rPr>
          <w:sz w:val="21"/>
          <w:szCs w:val="21"/>
        </w:rPr>
        <w:t xml:space="preserve">Женщина согласилась. Дала ей Сюоятар сухую корку хлеба и воды кружку и отвела в первый амбар. Только дверь амбара закрылась, женщина достала дудку, дунула — набежало из всех щелей мышей видимо-невидимо, и обернулись все девушками. У каждой в руках прялка и веретено. За два дня весь лен в амбаре спряли.</w:t>
      </w:r>
      <w:br/>
      <w:r>
        <w:rPr>
          <w:sz w:val="21"/>
          <w:szCs w:val="21"/>
        </w:rPr>
        <w:t xml:space="preserve">Но не за тем ведь женщина весь этот нелегкий путь прошла, чтобы у Сюоятар лен прясть. Стала она следить, когда ее муж с поля возвращается и куда Сюоятар его спать уводит. Видит, как заходит солнце, запирает ведьма ее мужа в четвертом амбаре, который стоит в стороне, отдельно от других.</w:t>
      </w:r>
      <w:br/>
      <w:r>
        <w:rPr>
          <w:sz w:val="21"/>
          <w:szCs w:val="21"/>
        </w:rPr>
        <w:t xml:space="preserve">Как с ним повидаться, словом перекинуться? И вспомнила тут она о перышке, которое дала ей старуха. Подула она на перышко и тотчас превратилась в ласточку. Летает, носится вокруг амбара, где муж спит, никак не может щелку найти. Наконец заметила маленькое отверстие под стрехой и юркнула в амбар, на землю опустилась и стала опять женщиной. Принялась она будить, тормошить мужа, а он спит мертвецким сном — ведь Сюоятар его сонным зельем напоила. Приникла жена к нему и всю ночь проплакала. А перед рассветом сняла шелковый пояс, который он ей на память оставил, и опоясала им мужа. Сама опять обернулась ласточкой и вылетела из амбара.</w:t>
      </w:r>
      <w:br/>
      <w:r>
        <w:rPr>
          <w:sz w:val="21"/>
          <w:szCs w:val="21"/>
        </w:rPr>
        <w:t xml:space="preserve">Просыпается муж и видит, что рубашка у него на груди мокрая, думает: «Что за чудо? Отчего она мокрая?» Потом пояс заметил: «Точно такой же пояс я жене оставил! Неужели жена моя приходила?»</w:t>
      </w:r>
      <w:br/>
      <w:r>
        <w:rPr>
          <w:sz w:val="21"/>
          <w:szCs w:val="21"/>
        </w:rPr>
        <w:t xml:space="preserve">Послала опять Сюоятар работника пахать поле, которое змеи стерегут, а жена во втором амбаре лен прядет. Вечером, когда мужа увели спать, она опять обернулась ласточкой и юркнула в амбар. Снова пыталась мужа разбудить, трясла его и тормошила, но он так и не проснулся. Проплакала она всю ночь над ним, а утром, перед восходом солнца, сняла с пальца кольцо, которое он ей на память оставил, надела ему на мизинец, превратилась в ласточку и улетела.</w:t>
      </w:r>
      <w:br/>
      <w:r>
        <w:rPr>
          <w:sz w:val="21"/>
          <w:szCs w:val="21"/>
        </w:rPr>
        <w:t xml:space="preserve">Просыпается муж и видит на пальце кольцо. «Да это же то самое именное кольцо, которое я жене на память оставил! — думает он. — И что это я так крепко сплю? Уже вторую ночь ко мне кто-то приходит, а я ничего не слышу. Верно, Сюоятар чем-то поит меня».</w:t>
      </w:r>
      <w:br/>
      <w:r>
        <w:rPr>
          <w:sz w:val="21"/>
          <w:szCs w:val="21"/>
        </w:rPr>
        <w:t xml:space="preserve">Вечером, когда Сюоятар налила работнику сонного зелья в кружку, он не стал пить, а незаметно вылил под стол. Заперла Сюоятар его в амбаре, но на этот раз он не уснул, ждет, что будет. Вот влетела в амбар ласточка, обернулась женщиной. Смотрит он — да это же его жена! Рассказала она, как искала его, как наконец дорогу к нему нашла.</w:t>
      </w:r>
      <w:br/>
      <w:r>
        <w:rPr>
          <w:sz w:val="21"/>
          <w:szCs w:val="21"/>
        </w:rPr>
        <w:t xml:space="preserve">И решили они следующей ночью бежать. Когда наступила ночь, отперла жена все запоры, выпустила мужа, и ушли они в лес.</w:t>
      </w:r>
      <w:br/>
      <w:r>
        <w:rPr>
          <w:sz w:val="21"/>
          <w:szCs w:val="21"/>
        </w:rPr>
        <w:t xml:space="preserve">А Сюоятар тем временем почуяла что-то неладное, пошла посмотреть, на месте ли ее пленник. А в амбаре пусто! Рассвирепела ведьма и пустилась в погоню. Слышат муж с женой, что Сюоятар за ними гонится, догоняет уж. Свистнул тут муж, и тотчас со всех сторон прибежали медведи. Встали они на задние лапы, зарычали и двинулись на Сюоятар. Только клочья от нее остались.</w:t>
      </w:r>
      <w:br/>
      <w:r>
        <w:rPr>
          <w:sz w:val="21"/>
          <w:szCs w:val="21"/>
        </w:rPr>
        <w:t xml:space="preserve">А муж с женой вернулись к старику и старухе. Обрадовались старики.</w:t>
      </w:r>
      <w:br/>
      <w:r>
        <w:rPr>
          <w:sz w:val="21"/>
          <w:szCs w:val="21"/>
        </w:rPr>
        <w:t xml:space="preserve">И сын их больше в медведя не превращался. Стал он с женой жить да поживать. Может, и поныне еще живут.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2019-12-02T10:52:34+03:00</dcterms:created>
  <dcterms:modified xsi:type="dcterms:W3CDTF">2019-12-02T10:52:34+03:00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