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0pt; height:2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Бежала по дороге лошадь, увидела улитку и громко заржала:</w:t>
      </w:r>
      <w:br/>
      <w:r>
        <w:rPr/>
        <w:t xml:space="preserve">- Через сто лет ты проползёшь только сто шагов!</w:t>
      </w:r>
      <w:br/>
      <w:r>
        <w:rPr/>
        <w:t xml:space="preserve">- Я никуда не тороплюсь. Но если мы будем соревноваться, я не от­стану от тебя больше чем на сто шагов! - ответила улитка.</w:t>
      </w:r>
      <w:br/>
      <w:r>
        <w:rPr/>
        <w:t xml:space="preserve">-  Какая хвастунья! - заржала лошадь. Тогда улитка сказала:</w:t>
      </w:r>
      <w:br/>
      <w:r>
        <w:rPr/>
        <w:t xml:space="preserve">-  Приходи завтра, и мы начнём состязаться. Если я отстану от тебя больше чем на сто шагов, можешь меня растоптать!</w:t>
      </w:r>
      <w:br/>
      <w:r>
        <w:rPr/>
        <w:t xml:space="preserve">Лошадь, конечно, согласилась. А улитка собрала родственников - их у неё было ровно десять тысяч - и приказала им спрятаться вдоль доро­ги на расстоянии ста шагов друг от друга.</w:t>
      </w:r>
      <w:br/>
      <w:r>
        <w:rPr/>
        <w:t xml:space="preserve">На следующий день началось соревнование. Лошадь промчалась две­сти шагов и, не оглядываясь, крикнула:</w:t>
      </w:r>
      <w:br/>
      <w:r>
        <w:rPr/>
        <w:t xml:space="preserve">-  Ну, где ты плетёшься?</w:t>
      </w:r>
      <w:br/>
      <w:r>
        <w:rPr/>
        <w:t xml:space="preserve">-  Оглянись, - раздался спокойный голос.</w:t>
      </w:r>
      <w:br/>
      <w:r>
        <w:rPr/>
        <w:t xml:space="preserve">Лошадь оглянулась и увидела, что в ста шагах от неё ползёт улитка. Изумлённая лошадь снова пустилась бежать.</w:t>
      </w:r>
      <w:br/>
      <w:r>
        <w:rPr/>
        <w:t xml:space="preserve">И каждый раз, когда она оглядывалась, то видела поблизости улитку. Лошадь вконец измучилась и упала без сил посреди дороги. Улитка подползла к ней, засмеялась и сказала:</w:t>
      </w:r>
      <w:br/>
      <w:r>
        <w:rPr/>
        <w:t xml:space="preserve">-  Побеждает не тот, у кого быстрые ноги, а тот, у кого умная голова!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2019-08-13T12:27:25+03:00</dcterms:created>
  <dcterms:modified xsi:type="dcterms:W3CDTF">2019-08-13T12:27:25+03:00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